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9DC1F" w14:textId="77777777" w:rsidR="00C81A40" w:rsidRDefault="00C81A40" w:rsidP="00D53F6A">
      <w:pPr>
        <w:pStyle w:val="Title"/>
        <w:jc w:val="center"/>
      </w:pPr>
      <w:bookmarkStart w:id="0" w:name="_GoBack"/>
      <w:bookmarkEnd w:id="0"/>
      <w:r>
        <w:t>Preclinical discovery Core</w:t>
      </w:r>
      <w:r w:rsidR="0063354C">
        <w:t xml:space="preserve">: </w:t>
      </w:r>
    </w:p>
    <w:p w14:paraId="6B37E7CC" w14:textId="4F7F8E7B" w:rsidR="00D53F6A" w:rsidRPr="00C81A40" w:rsidRDefault="0063354C" w:rsidP="00D53F6A">
      <w:pPr>
        <w:pStyle w:val="Title"/>
        <w:jc w:val="center"/>
        <w:rPr>
          <w:sz w:val="44"/>
        </w:rPr>
      </w:pPr>
      <w:r w:rsidRPr="00C81A40">
        <w:rPr>
          <w:sz w:val="44"/>
        </w:rPr>
        <w:t xml:space="preserve">Request for Consultation </w:t>
      </w:r>
    </w:p>
    <w:p w14:paraId="551A8325" w14:textId="77777777" w:rsidR="00C81A40" w:rsidRPr="00C81A40" w:rsidRDefault="00C81A40" w:rsidP="00C81A40"/>
    <w:p w14:paraId="5AC46136" w14:textId="77777777" w:rsidR="00D53F6A" w:rsidRDefault="00D53F6A" w:rsidP="00D53F6A">
      <w:pPr>
        <w:pStyle w:val="Heading2"/>
      </w:pPr>
      <w:r w:rsidRPr="00D53F6A">
        <w:t>1. The overall goals and sta</w:t>
      </w:r>
      <w:r>
        <w:t>ge of development of your study:</w:t>
      </w:r>
    </w:p>
    <w:p w14:paraId="3AD2483B" w14:textId="77777777" w:rsidR="00D53F6A" w:rsidRPr="00D53F6A" w:rsidRDefault="00D53F6A" w:rsidP="00D53F6A"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45763F59" wp14:editId="646901F0">
                <wp:extent cx="5943600" cy="1019175"/>
                <wp:effectExtent l="0" t="0" r="19050" b="285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CF478" w14:textId="108E707F" w:rsidR="00D53F6A" w:rsidRDefault="00C81A40" w:rsidP="00D53F6A">
                            <w:r>
                              <w:t>Objective:</w:t>
                            </w:r>
                          </w:p>
                          <w:p w14:paraId="437E658B" w14:textId="151F6391" w:rsidR="00C81A40" w:rsidRDefault="00C81A40" w:rsidP="00D53F6A">
                            <w:r>
                              <w:t>List of measurements anticipated:</w:t>
                            </w:r>
                          </w:p>
                          <w:p w14:paraId="2C7EBCD8" w14:textId="49D665AB" w:rsidR="00C81A40" w:rsidRDefault="00C81A40" w:rsidP="00D53F6A">
                            <w:r>
                              <w:t>Planned start date of Study: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763F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8pt;height:8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">
                <v:textbox>
                  <w:txbxContent>
                    <w:p w14:paraId="66ECF478" w14:textId="108E707F" w:rsidR="00D53F6A" w:rsidRDefault="00C81A40" w:rsidP="00D53F6A">
                      <w:r>
                        <w:t>Objective:</w:t>
                      </w:r>
                    </w:p>
                    <w:p w14:paraId="437E658B" w14:textId="151F6391" w:rsidR="00C81A40" w:rsidRDefault="00C81A40" w:rsidP="00D53F6A">
                      <w:r>
                        <w:t>List of measurements anticipated:</w:t>
                      </w:r>
                    </w:p>
                    <w:p w14:paraId="2C7EBCD8" w14:textId="49D665AB" w:rsidR="00C81A40" w:rsidRDefault="00C81A40" w:rsidP="00D53F6A">
                      <w:r>
                        <w:t>Planned start date of Study: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62DA6D" w14:textId="7C83CDEF" w:rsidR="00C81A40" w:rsidRPr="00C81A40" w:rsidRDefault="00D53F6A" w:rsidP="00C81A40">
      <w:pPr>
        <w:pStyle w:val="Heading2"/>
      </w:pPr>
      <w:r w:rsidRPr="00D53F6A">
        <w:t xml:space="preserve">2. </w:t>
      </w:r>
      <w:r w:rsidR="00C81A40">
        <w:t>Logistics:</w:t>
      </w:r>
    </w:p>
    <w:p w14:paraId="5210B220" w14:textId="77777777" w:rsidR="00D53F6A" w:rsidRPr="00D53F6A" w:rsidRDefault="00D53F6A" w:rsidP="00D53F6A"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2B7C2E67" wp14:editId="560CF391">
                <wp:extent cx="5943600" cy="1019175"/>
                <wp:effectExtent l="0" t="0" r="19050" b="28575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C2EB1" w14:textId="2F918083" w:rsidR="00C81A40" w:rsidRDefault="00C81A40" w:rsidP="00D53F6A">
                            <w:r>
                              <w:t>Where are the animals housed?</w:t>
                            </w:r>
                          </w:p>
                          <w:p w14:paraId="582965F3" w14:textId="0A5FD9DD" w:rsidR="00D53F6A" w:rsidRDefault="00C81A40" w:rsidP="00D53F6A">
                            <w:r>
                              <w:t>Do you need longitudinal measures?</w:t>
                            </w:r>
                          </w:p>
                          <w:p w14:paraId="1A35B0F4" w14:textId="20C5C553" w:rsidR="00C81A40" w:rsidRDefault="00C81A40" w:rsidP="00D53F6A">
                            <w:r>
                              <w:t>Do you need the animals to return or are the measures terminal?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7C2E67" id="_x0000_s1027" type="#_x0000_t202" style="width:468pt;height:8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">
                <v:textbox>
                  <w:txbxContent>
                    <w:p w14:paraId="2ECC2EB1" w14:textId="2F918083" w:rsidR="00C81A40" w:rsidRDefault="00C81A40" w:rsidP="00D53F6A">
                      <w:r>
                        <w:t xml:space="preserve">Where </w:t>
                      </w:r>
                      <w:r>
                        <w:t>are the animals housed?</w:t>
                      </w:r>
                    </w:p>
                    <w:p w14:paraId="582965F3" w14:textId="0A5FD9DD" w:rsidR="00D53F6A" w:rsidRDefault="00C81A40" w:rsidP="00D53F6A">
                      <w:r>
                        <w:t>Do you need longitudinal measures</w:t>
                      </w:r>
                      <w:r>
                        <w:t>?</w:t>
                      </w:r>
                    </w:p>
                    <w:p w14:paraId="1A35B0F4" w14:textId="20C5C553" w:rsidR="00C81A40" w:rsidRDefault="00C81A40" w:rsidP="00D53F6A">
                      <w:r>
                        <w:t>Do you need the animals to return or are the measures terminal?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8E51A3" w14:textId="77777777" w:rsidR="00D53F6A" w:rsidRDefault="00D53F6A" w:rsidP="00D53F6A">
      <w:pPr>
        <w:pStyle w:val="Heading2"/>
      </w:pPr>
      <w:r>
        <w:t>3. Funding sources:</w:t>
      </w:r>
    </w:p>
    <w:p w14:paraId="1FDEB627" w14:textId="77777777" w:rsidR="00D53F6A" w:rsidRPr="00D53F6A" w:rsidRDefault="00D53F6A" w:rsidP="00D53F6A"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49E8ECD3" wp14:editId="07D22AC1">
                <wp:extent cx="5943600" cy="1019175"/>
                <wp:effectExtent l="0" t="0" r="19050" b="28575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B39B7" w14:textId="6CEA7080" w:rsidR="00D53F6A" w:rsidRDefault="00C81A40" w:rsidP="00D53F6A">
                            <w:r>
                              <w:t>Funded:</w:t>
                            </w:r>
                          </w:p>
                          <w:p w14:paraId="03D5EE67" w14:textId="4048DC20" w:rsidR="00C81A40" w:rsidRDefault="00C81A40" w:rsidP="00D53F6A">
                            <w:r>
                              <w:t>Unfunded: Objective of the data- Manuscript or preliminary results.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E8ECD3" id="_x0000_s1028" type="#_x0000_t202" style="width:468pt;height:8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">
                <v:textbox>
                  <w:txbxContent>
                    <w:p w14:paraId="6E6B39B7" w14:textId="6CEA7080" w:rsidR="00D53F6A" w:rsidRDefault="00C81A40" w:rsidP="00D53F6A">
                      <w:r>
                        <w:t>Funded:</w:t>
                      </w:r>
                    </w:p>
                    <w:p w14:paraId="03D5EE67" w14:textId="4048DC20" w:rsidR="00C81A40" w:rsidRDefault="00C81A40" w:rsidP="00D53F6A">
                      <w:r>
                        <w:t>Unfunded: Objective of the data- Manuscript or preliminary results.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FECB23" w14:textId="32DD972C" w:rsidR="00D53F6A" w:rsidRPr="00D53F6A" w:rsidRDefault="00D53F6A" w:rsidP="00D53F6A">
      <w:pPr>
        <w:rPr>
          <w:rStyle w:val="Heading2Char"/>
        </w:rPr>
      </w:pPr>
      <w:r w:rsidRPr="00D53F6A">
        <w:rPr>
          <w:rStyle w:val="Heading2Char"/>
        </w:rPr>
        <w:t xml:space="preserve">4. </w:t>
      </w:r>
      <w:r w:rsidR="00C81A40">
        <w:rPr>
          <w:rStyle w:val="Heading2Char"/>
        </w:rPr>
        <w:t>Other information:</w:t>
      </w:r>
    </w:p>
    <w:p w14:paraId="72C3D6CD" w14:textId="77777777" w:rsidR="00D53F6A" w:rsidRPr="00D53F6A" w:rsidRDefault="00D53F6A" w:rsidP="00D53F6A"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24BEE842" wp14:editId="4AE10404">
                <wp:extent cx="5943600" cy="1019175"/>
                <wp:effectExtent l="0" t="0" r="19050" b="28575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BB88F" w14:textId="77777777" w:rsidR="00D53F6A" w:rsidRDefault="00D53F6A" w:rsidP="00D53F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BEE842" id="_x0000_s1029" type="#_x0000_t202" style="width:468pt;height:8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">
                <v:textbox>
                  <w:txbxContent>
                    <w:p w14:paraId="59BBB88F" w14:textId="77777777" w:rsidR="00D53F6A" w:rsidRDefault="00D53F6A" w:rsidP="00D53F6A"/>
                  </w:txbxContent>
                </v:textbox>
                <w10:anchorlock/>
              </v:shape>
            </w:pict>
          </mc:Fallback>
        </mc:AlternateContent>
      </w:r>
    </w:p>
    <w:p w14:paraId="5E14758D" w14:textId="0E38BF04" w:rsidR="00D53F6A" w:rsidRDefault="00D53F6A" w:rsidP="00D53F6A">
      <w:pPr>
        <w:pStyle w:val="Heading2"/>
      </w:pPr>
      <w:r>
        <w:t xml:space="preserve">5. </w:t>
      </w:r>
      <w:r w:rsidR="00C81A40">
        <w:t>Contact information:</w:t>
      </w:r>
    </w:p>
    <w:p w14:paraId="3204AC09" w14:textId="093EF237" w:rsidR="00C81A40" w:rsidRDefault="00C81A40" w:rsidP="00C81A40">
      <w:r>
        <w:tab/>
        <w:t>Research:</w:t>
      </w:r>
    </w:p>
    <w:p w14:paraId="190821CA" w14:textId="6804F3AF" w:rsidR="00C81A40" w:rsidRDefault="00C81A40" w:rsidP="00C81A40"/>
    <w:p w14:paraId="21056E59" w14:textId="479A65C4" w:rsidR="00C81A40" w:rsidRPr="00C81A40" w:rsidRDefault="00C81A40" w:rsidP="00C81A40">
      <w:r>
        <w:tab/>
        <w:t>Administrative:</w:t>
      </w:r>
    </w:p>
    <w:p w14:paraId="51EE7E75" w14:textId="75260AF7" w:rsidR="00E53BBC" w:rsidRDefault="00E53BBC"/>
    <w:sectPr w:rsidR="00E53BB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2A9C6" w14:textId="77777777" w:rsidR="00BA7C04" w:rsidRDefault="00BA7C04" w:rsidP="00375298">
      <w:pPr>
        <w:spacing w:after="0" w:line="240" w:lineRule="auto"/>
      </w:pPr>
      <w:r>
        <w:separator/>
      </w:r>
    </w:p>
  </w:endnote>
  <w:endnote w:type="continuationSeparator" w:id="0">
    <w:p w14:paraId="5DF016F7" w14:textId="77777777" w:rsidR="00BA7C04" w:rsidRDefault="00BA7C04" w:rsidP="00375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9EDF5" w14:textId="3D99F7BA" w:rsidR="00375298" w:rsidRPr="00375298" w:rsidRDefault="00375298">
    <w:pPr>
      <w:pStyle w:val="Footer"/>
      <w:rPr>
        <w:i/>
        <w:sz w:val="28"/>
        <w:szCs w:val="28"/>
      </w:rPr>
    </w:pPr>
  </w:p>
  <w:p w14:paraId="45A1195B" w14:textId="77777777" w:rsidR="00375298" w:rsidRPr="00375298" w:rsidRDefault="00375298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36B0F" w14:textId="77777777" w:rsidR="00BA7C04" w:rsidRDefault="00BA7C04" w:rsidP="00375298">
      <w:pPr>
        <w:spacing w:after="0" w:line="240" w:lineRule="auto"/>
      </w:pPr>
      <w:r>
        <w:separator/>
      </w:r>
    </w:p>
  </w:footnote>
  <w:footnote w:type="continuationSeparator" w:id="0">
    <w:p w14:paraId="44DFC6B1" w14:textId="77777777" w:rsidR="00BA7C04" w:rsidRDefault="00BA7C04" w:rsidP="003752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F6A"/>
    <w:rsid w:val="001B3FF7"/>
    <w:rsid w:val="0030382F"/>
    <w:rsid w:val="00375298"/>
    <w:rsid w:val="00447F41"/>
    <w:rsid w:val="0048597F"/>
    <w:rsid w:val="0063354C"/>
    <w:rsid w:val="00BA7C04"/>
    <w:rsid w:val="00C81A40"/>
    <w:rsid w:val="00D03A35"/>
    <w:rsid w:val="00D267D4"/>
    <w:rsid w:val="00D53F6A"/>
    <w:rsid w:val="00E53BBC"/>
    <w:rsid w:val="00E9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402AE"/>
  <w15:chartTrackingRefBased/>
  <w15:docId w15:val="{E589BF0D-74F3-4CE7-9B5A-D5E9ED7C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3F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D53F6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53F6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53F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3F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53F6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53F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75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298"/>
  </w:style>
  <w:style w:type="paragraph" w:styleId="Footer">
    <w:name w:val="footer"/>
    <w:basedOn w:val="Normal"/>
    <w:link w:val="FooterChar"/>
    <w:uiPriority w:val="99"/>
    <w:unhideWhenUsed/>
    <w:rsid w:val="00375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298"/>
  </w:style>
  <w:style w:type="character" w:styleId="Hyperlink">
    <w:name w:val="Hyperlink"/>
    <w:basedOn w:val="DefaultParagraphFont"/>
    <w:uiPriority w:val="99"/>
    <w:unhideWhenUsed/>
    <w:rsid w:val="003752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HSL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 Zhu</dc:creator>
  <cp:keywords/>
  <dc:description/>
  <cp:lastModifiedBy>Michael Floyd</cp:lastModifiedBy>
  <cp:revision>2</cp:revision>
  <dcterms:created xsi:type="dcterms:W3CDTF">2017-02-27T18:21:00Z</dcterms:created>
  <dcterms:modified xsi:type="dcterms:W3CDTF">2017-02-27T18:21:00Z</dcterms:modified>
</cp:coreProperties>
</file>